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DF" w:rsidRDefault="002252DF" w:rsidP="002252DF">
      <w:pPr>
        <w:jc w:val="center"/>
        <w:rPr>
          <w:b/>
        </w:rPr>
      </w:pPr>
      <w:r w:rsidRPr="002252DF">
        <w:rPr>
          <w:b/>
        </w:rPr>
        <w:t>CERTIFICADO DE SECRETARÍA DE LAS APORTACIONES PRESENTADAS</w:t>
      </w:r>
    </w:p>
    <w:p w:rsidR="0045483F" w:rsidRDefault="0045483F" w:rsidP="002252DF">
      <w:pPr>
        <w:jc w:val="center"/>
        <w:rPr>
          <w:b/>
        </w:rPr>
      </w:pPr>
    </w:p>
    <w:p w:rsidR="0045483F" w:rsidRPr="002252DF" w:rsidRDefault="0045483F" w:rsidP="002252DF">
      <w:pPr>
        <w:jc w:val="center"/>
        <w:rPr>
          <w:b/>
        </w:rPr>
      </w:pPr>
    </w:p>
    <w:p w:rsidR="002252DF" w:rsidRDefault="002252DF" w:rsidP="0045483F">
      <w:pPr>
        <w:ind w:left="708" w:firstLine="708"/>
      </w:pPr>
    </w:p>
    <w:p w:rsidR="00C826CC" w:rsidRDefault="00C826CC" w:rsidP="0045483F">
      <w:pPr>
        <w:ind w:left="4956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C826CC" w:rsidRDefault="00C826CC" w:rsidP="0045483F">
      <w:pPr>
        <w:ind w:left="708" w:firstLine="708"/>
      </w:pPr>
    </w:p>
    <w:p w:rsidR="00C826CC" w:rsidRDefault="00C826CC" w:rsidP="0045483F">
      <w:pPr>
        <w:ind w:left="708" w:firstLine="708"/>
      </w:pPr>
    </w:p>
    <w:p w:rsidR="008C5D67" w:rsidRDefault="002252DF" w:rsidP="0045483F">
      <w:pPr>
        <w:ind w:left="708" w:firstLine="708"/>
      </w:pPr>
      <w:r>
        <w:t>Don</w:t>
      </w:r>
      <w:r w:rsidR="00307E8F">
        <w:t>/D</w:t>
      </w:r>
      <w:proofErr w:type="gramStart"/>
      <w:r w:rsidR="00307E8F">
        <w:t>ª</w:t>
      </w:r>
      <w:r>
        <w:t xml:space="preserve"> …</w:t>
      </w:r>
      <w:proofErr w:type="gramEnd"/>
      <w:r>
        <w:t>……………………………., Secretario</w:t>
      </w:r>
      <w:r w:rsidR="00307E8F">
        <w:t xml:space="preserve">/a </w:t>
      </w:r>
      <w:r>
        <w:t xml:space="preserve"> del Ayuntamiento de …………. 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</w:p>
    <w:p w:rsidR="002252DF" w:rsidRPr="0045483F" w:rsidRDefault="002252DF" w:rsidP="0045483F">
      <w:pPr>
        <w:ind w:left="708" w:firstLine="708"/>
        <w:rPr>
          <w:b/>
        </w:rPr>
      </w:pPr>
      <w:r w:rsidRPr="0045483F">
        <w:rPr>
          <w:b/>
        </w:rPr>
        <w:t>CERTIFICA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  <w:r>
        <w:t xml:space="preserve">Que, conforme a los antecedentes obrante en esta Secretaría de mi cargo, ha permanecido expuesta en la página web del Ayuntamiento </w:t>
      </w:r>
      <w:proofErr w:type="gramStart"/>
      <w:r>
        <w:t>de …</w:t>
      </w:r>
      <w:proofErr w:type="gramEnd"/>
      <w:r>
        <w:t xml:space="preserve">…………………  la consulta pública previa a la elaboración de una </w:t>
      </w:r>
      <w:r w:rsidR="00950170">
        <w:t>Or</w:t>
      </w:r>
      <w:r>
        <w:t xml:space="preserve">denanza de administración electrónica para el mismo durante un plazo de </w:t>
      </w:r>
      <w:r w:rsidRPr="0045483F">
        <w:t>(diez a quince)</w:t>
      </w:r>
      <w:r>
        <w:t xml:space="preserve"> días desde la publicación del mismo, habiéndose recibido las siguientes opiniones en tiempo y forma: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  <w:r>
        <w:t>Además, se han presentado fuera del plazo antes indicado las siguientes opiniones: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opinión presentada por don ………………………………………</w:t>
      </w:r>
    </w:p>
    <w:p w:rsidR="002252DF" w:rsidRDefault="002252DF" w:rsidP="0045483F">
      <w:pPr>
        <w:ind w:left="708" w:firstLine="708"/>
      </w:pPr>
    </w:p>
    <w:p w:rsidR="002252DF" w:rsidRDefault="002252DF" w:rsidP="0045483F">
      <w:pPr>
        <w:ind w:left="708" w:firstLine="708"/>
      </w:pPr>
      <w:r>
        <w:t>Y para que conste, a los efectos del expediente de su razón emito el presente certificado con el Vº Bº del Sr. Alcalde.</w:t>
      </w:r>
    </w:p>
    <w:p w:rsidR="00C826CC" w:rsidRDefault="00C826CC" w:rsidP="002252DF"/>
    <w:p w:rsidR="00C826CC" w:rsidRPr="0045483F" w:rsidRDefault="00C826CC" w:rsidP="00C826CC">
      <w:pPr>
        <w:jc w:val="center"/>
        <w:rPr>
          <w:b/>
        </w:rPr>
      </w:pPr>
      <w:r w:rsidRPr="0045483F">
        <w:rPr>
          <w:b/>
        </w:rPr>
        <w:t>EL</w:t>
      </w:r>
      <w:r w:rsidR="00307E8F" w:rsidRPr="0045483F">
        <w:rPr>
          <w:b/>
        </w:rPr>
        <w:t xml:space="preserve">/ LA </w:t>
      </w:r>
      <w:r w:rsidRPr="0045483F">
        <w:rPr>
          <w:b/>
        </w:rPr>
        <w:t xml:space="preserve"> SECRETARIO</w:t>
      </w:r>
      <w:r w:rsidR="00307E8F" w:rsidRPr="0045483F">
        <w:rPr>
          <w:b/>
        </w:rPr>
        <w:t>/A</w:t>
      </w:r>
    </w:p>
    <w:p w:rsidR="00C826CC" w:rsidRDefault="00C826CC" w:rsidP="004A4092">
      <w:pPr>
        <w:ind w:left="2832"/>
        <w:rPr>
          <w:i/>
          <w:sz w:val="20"/>
          <w:szCs w:val="20"/>
        </w:rPr>
      </w:pPr>
    </w:p>
    <w:p w:rsidR="004A4092" w:rsidRPr="00640D98" w:rsidRDefault="004A4092" w:rsidP="004A4092">
      <w:pPr>
        <w:ind w:left="2832"/>
        <w:rPr>
          <w:i/>
          <w:sz w:val="20"/>
          <w:szCs w:val="20"/>
        </w:rPr>
      </w:pPr>
    </w:p>
    <w:sectPr w:rsidR="004A4092" w:rsidRPr="00640D98" w:rsidSect="0045483F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7973"/>
    <w:multiLevelType w:val="hybridMultilevel"/>
    <w:tmpl w:val="004A850E"/>
    <w:lvl w:ilvl="0" w:tplc="9C1A405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2252DF"/>
    <w:rsid w:val="002252DF"/>
    <w:rsid w:val="00291A4A"/>
    <w:rsid w:val="00307E8F"/>
    <w:rsid w:val="00412623"/>
    <w:rsid w:val="0045483F"/>
    <w:rsid w:val="004A4092"/>
    <w:rsid w:val="007533E1"/>
    <w:rsid w:val="008C5D67"/>
    <w:rsid w:val="00950170"/>
    <w:rsid w:val="00AE3521"/>
    <w:rsid w:val="00C826CC"/>
    <w:rsid w:val="00D462A4"/>
    <w:rsid w:val="00DC2738"/>
    <w:rsid w:val="00E91EE3"/>
    <w:rsid w:val="00F6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52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1302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8</cp:revision>
  <dcterms:created xsi:type="dcterms:W3CDTF">2019-02-14T13:45:00Z</dcterms:created>
  <dcterms:modified xsi:type="dcterms:W3CDTF">2019-11-20T09:03:00Z</dcterms:modified>
</cp:coreProperties>
</file>